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2593F6D4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E812E4" w:rsidRPr="00E812E4">
        <w:rPr>
          <w:b/>
          <w:sz w:val="28"/>
          <w:szCs w:val="28"/>
        </w:rPr>
        <w:t>30120000-6 Фотокопіювальне та поліграфічне обладнання для офсетного друку</w:t>
      </w:r>
    </w:p>
    <w:p w14:paraId="7CF821C0" w14:textId="63B80B51" w:rsidR="000306AA" w:rsidRPr="009533E7" w:rsidRDefault="00E812E4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(Тонери, чорнила</w:t>
      </w:r>
      <w:r w:rsidR="00D55F93" w:rsidRPr="001D7E29">
        <w:rPr>
          <w:b/>
          <w:bCs/>
          <w:sz w:val="28"/>
          <w:szCs w:val="28"/>
        </w:rPr>
        <w:t>)</w:t>
      </w:r>
    </w:p>
    <w:bookmarkEnd w:id="0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7B60E37A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E812E4" w:rsidRPr="00E812E4">
        <w:rPr>
          <w:b/>
          <w:sz w:val="28"/>
          <w:szCs w:val="28"/>
        </w:rPr>
        <w:t>UA-2023-12-25-003769-a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7A6E26B" w:rsidR="00F37CD5" w:rsidRDefault="00035CEE" w:rsidP="00C31F3D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1" w:name="_Hlk131761356"/>
    </w:p>
    <w:p w14:paraId="76805C57" w14:textId="77777777" w:rsidR="00C31F3D" w:rsidRPr="00C31F3D" w:rsidRDefault="00C31F3D" w:rsidP="00C31F3D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94"/>
        <w:gridCol w:w="3654"/>
        <w:gridCol w:w="2551"/>
        <w:gridCol w:w="2694"/>
      </w:tblGrid>
      <w:tr w:rsidR="006F6A30" w:rsidRPr="00C76C53" w14:paraId="2D9B3234" w14:textId="77777777" w:rsidTr="00381499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1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551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694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381499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3654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3E01B2" w:rsidRPr="00C76C53" w14:paraId="15A342F8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40E5179B" w14:textId="5EEA0745" w:rsidR="003E01B2" w:rsidRPr="00D73E72" w:rsidRDefault="003E01B2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3E7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4" w:type="dxa"/>
            <w:vAlign w:val="center"/>
          </w:tcPr>
          <w:p w14:paraId="2FC7719F" w14:textId="7BAD46CD" w:rsidR="003E01B2" w:rsidRPr="002A5BE7" w:rsidRDefault="00381499" w:rsidP="007D4EE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Тонер </w:t>
            </w:r>
            <w:r w:rsidRPr="00381499">
              <w:rPr>
                <w:rFonts w:ascii="Times New Roman" w:hAnsi="Times New Roman" w:cs="Times New Roman"/>
                <w:sz w:val="24"/>
                <w:szCs w:val="24"/>
              </w:rPr>
              <w:t xml:space="preserve">BROTHER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49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-2030/2040/2</w:t>
            </w:r>
            <w:r w:rsidRPr="00381499">
              <w:rPr>
                <w:rFonts w:ascii="Times New Roman" w:hAnsi="Times New Roman" w:cs="Times New Roman"/>
                <w:sz w:val="24"/>
                <w:szCs w:val="24"/>
              </w:rPr>
              <w:t xml:space="preserve">070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499">
              <w:rPr>
                <w:rFonts w:ascii="Times New Roman" w:hAnsi="Times New Roman" w:cs="Times New Roman"/>
                <w:sz w:val="24"/>
                <w:szCs w:val="24"/>
              </w:rPr>
              <w:t>lкг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1499">
              <w:rPr>
                <w:rFonts w:ascii="Times New Roman" w:hAnsi="Times New Roman" w:cs="Times New Roman"/>
                <w:sz w:val="24"/>
                <w:szCs w:val="24"/>
              </w:rPr>
              <w:t xml:space="preserve"> 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14:paraId="78E78619" w14:textId="0A6CD9DE" w:rsidR="003E01B2" w:rsidRPr="00043ED9" w:rsidRDefault="00043ED9" w:rsidP="007D4EE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4" w:type="dxa"/>
            <w:vMerge w:val="restart"/>
          </w:tcPr>
          <w:p w14:paraId="41D71A40" w14:textId="77777777" w:rsidR="003E01B2" w:rsidRPr="00E663E6" w:rsidRDefault="003E01B2" w:rsidP="008932C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25A19F9" w14:textId="1350157E" w:rsidR="003E01B2" w:rsidRPr="008C03F8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01B2" w:rsidRPr="00C76C53" w14:paraId="3155D7E1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3207B750" w14:textId="290FFEDF" w:rsidR="003E01B2" w:rsidRPr="00D73E72" w:rsidRDefault="003E01B2" w:rsidP="005A524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4" w:type="dxa"/>
            <w:vAlign w:val="center"/>
          </w:tcPr>
          <w:p w14:paraId="49395453" w14:textId="7CECBE8E" w:rsidR="00381499" w:rsidRPr="00381499" w:rsidRDefault="00381499" w:rsidP="00381499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Тонер НР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J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 xml:space="preserve"> 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Рго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M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l02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M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2O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C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F2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17A/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CF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A</w:t>
            </w:r>
          </w:p>
          <w:p w14:paraId="6D104430" w14:textId="458CA02A" w:rsidR="003E01B2" w:rsidRPr="00FE765F" w:rsidRDefault="00381499" w:rsidP="00381499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(1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)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 PN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-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HLJPM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0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 xml:space="preserve">2- l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P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АTR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en-US"/>
              </w:rPr>
              <w:t>O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</w:rPr>
              <w:t>N</w:t>
            </w:r>
          </w:p>
        </w:tc>
        <w:tc>
          <w:tcPr>
            <w:tcW w:w="2551" w:type="dxa"/>
            <w:vAlign w:val="center"/>
          </w:tcPr>
          <w:p w14:paraId="2414D442" w14:textId="6814B32C" w:rsidR="003E01B2" w:rsidRPr="00FE765F" w:rsidRDefault="00043ED9" w:rsidP="007D4EE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2694" w:type="dxa"/>
            <w:vMerge/>
            <w:vAlign w:val="center"/>
          </w:tcPr>
          <w:p w14:paraId="4E1FB454" w14:textId="02554C48" w:rsidR="003E01B2" w:rsidRPr="001119BA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B2" w:rsidRPr="00C76C53" w14:paraId="5A338CB7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5EE1B775" w14:textId="7467BFA5" w:rsidR="003E01B2" w:rsidRDefault="003E01B2" w:rsidP="006E4750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54" w:type="dxa"/>
          </w:tcPr>
          <w:p w14:paraId="1447E2AA" w14:textId="4ADA4AD6" w:rsidR="003E01B2" w:rsidRPr="00043ED9" w:rsidRDefault="00381499" w:rsidP="007D4EE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Тонер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Samsung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Universal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 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CC</w:t>
            </w:r>
            <w:r w:rsidRPr="00381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TRSUNI</w:t>
            </w:r>
            <w:r w:rsid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V3</w:t>
            </w:r>
          </w:p>
        </w:tc>
        <w:tc>
          <w:tcPr>
            <w:tcW w:w="2551" w:type="dxa"/>
            <w:vAlign w:val="center"/>
          </w:tcPr>
          <w:p w14:paraId="24CF6176" w14:textId="4755C48D" w:rsidR="003E01B2" w:rsidRPr="001A150A" w:rsidRDefault="00043ED9" w:rsidP="007D4EE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2694" w:type="dxa"/>
            <w:vMerge/>
            <w:vAlign w:val="center"/>
          </w:tcPr>
          <w:p w14:paraId="42DAAD34" w14:textId="1D5C20E7" w:rsidR="003E01B2" w:rsidRPr="007842C2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B2" w:rsidRPr="00C76C53" w14:paraId="65B8E1B5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40C702AC" w14:textId="11F90D09" w:rsidR="003E01B2" w:rsidRPr="00013118" w:rsidRDefault="003E01B2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54" w:type="dxa"/>
          </w:tcPr>
          <w:p w14:paraId="2DBE4C77" w14:textId="68000106" w:rsidR="003E01B2" w:rsidRPr="00043ED9" w:rsidRDefault="00043ED9" w:rsidP="007D4EE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Тонер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НР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LJ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1010 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Universal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МРТ-1 (1 кг) 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SCC</w:t>
            </w:r>
          </w:p>
        </w:tc>
        <w:tc>
          <w:tcPr>
            <w:tcW w:w="2551" w:type="dxa"/>
            <w:vAlign w:val="center"/>
          </w:tcPr>
          <w:p w14:paraId="78882BBF" w14:textId="7D5FF987" w:rsidR="003E01B2" w:rsidRPr="0095621D" w:rsidRDefault="00043ED9" w:rsidP="007D4EE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2694" w:type="dxa"/>
            <w:vMerge/>
            <w:vAlign w:val="center"/>
          </w:tcPr>
          <w:p w14:paraId="1B033946" w14:textId="726700FA" w:rsidR="003E01B2" w:rsidRPr="007842C2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B2" w:rsidRPr="00C76C53" w14:paraId="2B0F9772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5B5D367D" w14:textId="31AED364" w:rsidR="003E01B2" w:rsidRPr="00013118" w:rsidRDefault="003E01B2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54" w:type="dxa"/>
          </w:tcPr>
          <w:p w14:paraId="2200435C" w14:textId="4D2DDA34" w:rsidR="003E01B2" w:rsidRPr="00043ED9" w:rsidRDefault="00043ED9" w:rsidP="007D4EE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Тонер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НР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LJ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100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5/1505 (833,33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TRON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PN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HU3-10SP</w:t>
            </w:r>
          </w:p>
        </w:tc>
        <w:tc>
          <w:tcPr>
            <w:tcW w:w="2551" w:type="dxa"/>
            <w:vAlign w:val="center"/>
          </w:tcPr>
          <w:p w14:paraId="7F24F41D" w14:textId="2BED11DD" w:rsidR="003E01B2" w:rsidRPr="00043ED9" w:rsidRDefault="00043ED9" w:rsidP="007D4EE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4" w:type="dxa"/>
            <w:vMerge/>
            <w:vAlign w:val="center"/>
          </w:tcPr>
          <w:p w14:paraId="47B5F89E" w14:textId="0E71F640" w:rsidR="003E01B2" w:rsidRPr="007842C2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B2" w:rsidRPr="00C76C53" w14:paraId="3176DBDE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75AE2B2E" w14:textId="1372552A" w:rsidR="003E01B2" w:rsidRPr="00013118" w:rsidRDefault="003E01B2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54" w:type="dxa"/>
          </w:tcPr>
          <w:p w14:paraId="35BB8ACF" w14:textId="3AEAA467" w:rsidR="003E01B2" w:rsidRPr="00043ED9" w:rsidRDefault="00043ED9" w:rsidP="007D4EE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Чорнила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EPSON L100/200 black T6641</w:t>
            </w:r>
          </w:p>
        </w:tc>
        <w:tc>
          <w:tcPr>
            <w:tcW w:w="2551" w:type="dxa"/>
            <w:vAlign w:val="center"/>
          </w:tcPr>
          <w:p w14:paraId="76C8EDDB" w14:textId="5DD99268" w:rsidR="003E01B2" w:rsidRPr="00043ED9" w:rsidRDefault="00043ED9" w:rsidP="007D4EE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694" w:type="dxa"/>
            <w:vMerge/>
            <w:vAlign w:val="center"/>
          </w:tcPr>
          <w:p w14:paraId="1559CF6A" w14:textId="749D7D77" w:rsidR="003E01B2" w:rsidRPr="00AD3A05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B2" w:rsidRPr="00C76C53" w14:paraId="0D31F7A5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1704C0CE" w14:textId="5AE7455D" w:rsidR="003E01B2" w:rsidRPr="00013118" w:rsidRDefault="003E01B2" w:rsidP="00F5499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54" w:type="dxa"/>
            <w:vAlign w:val="center"/>
          </w:tcPr>
          <w:p w14:paraId="2C656A24" w14:textId="566359F8" w:rsidR="003E01B2" w:rsidRPr="00043ED9" w:rsidRDefault="00043ED9" w:rsidP="007D4EE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Чорнила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EPSON L100/200 cyan T6642</w:t>
            </w:r>
          </w:p>
        </w:tc>
        <w:tc>
          <w:tcPr>
            <w:tcW w:w="2551" w:type="dxa"/>
            <w:vAlign w:val="center"/>
          </w:tcPr>
          <w:p w14:paraId="49A5AF9C" w14:textId="5AAD8AB0" w:rsidR="003E01B2" w:rsidRPr="0095621D" w:rsidRDefault="006B291D" w:rsidP="007D4EE6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2694" w:type="dxa"/>
            <w:vMerge/>
            <w:vAlign w:val="center"/>
          </w:tcPr>
          <w:p w14:paraId="744EC6EA" w14:textId="58E327CE" w:rsidR="003E01B2" w:rsidRPr="001119BA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B2" w:rsidRPr="00C76C53" w14:paraId="142AA1ED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31584DBB" w14:textId="755CF333" w:rsidR="003E01B2" w:rsidRPr="00013118" w:rsidRDefault="003E01B2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54" w:type="dxa"/>
          </w:tcPr>
          <w:p w14:paraId="23AAD0C2" w14:textId="1A2621CC" w:rsidR="003E01B2" w:rsidRPr="00043ED9" w:rsidRDefault="00043ED9" w:rsidP="007D4EE6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орнила</w:t>
            </w:r>
            <w:r w:rsidRPr="00043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EPSON L100/200 magenta T6643</w:t>
            </w:r>
          </w:p>
        </w:tc>
        <w:tc>
          <w:tcPr>
            <w:tcW w:w="2551" w:type="dxa"/>
            <w:vAlign w:val="center"/>
          </w:tcPr>
          <w:p w14:paraId="6B176370" w14:textId="2C7BACA0" w:rsidR="003E01B2" w:rsidRPr="007D4EE6" w:rsidRDefault="006B291D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шт</w:t>
            </w:r>
          </w:p>
        </w:tc>
        <w:tc>
          <w:tcPr>
            <w:tcW w:w="2694" w:type="dxa"/>
            <w:vMerge/>
            <w:vAlign w:val="center"/>
          </w:tcPr>
          <w:p w14:paraId="7B4EAC08" w14:textId="77777777" w:rsidR="003E01B2" w:rsidRPr="00C23663" w:rsidRDefault="003E01B2" w:rsidP="008932C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B2" w:rsidRPr="00C76C53" w14:paraId="79E51F5B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7A3C46F6" w14:textId="09EAD362" w:rsidR="003E01B2" w:rsidRPr="00013118" w:rsidRDefault="003E01B2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54" w:type="dxa"/>
          </w:tcPr>
          <w:p w14:paraId="757B39E2" w14:textId="1235FBF4" w:rsidR="003E01B2" w:rsidRPr="007D4EE6" w:rsidRDefault="00043ED9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Чорнила EPSON L100/200 yellow T6644</w:t>
            </w:r>
          </w:p>
        </w:tc>
        <w:tc>
          <w:tcPr>
            <w:tcW w:w="2551" w:type="dxa"/>
            <w:vAlign w:val="center"/>
          </w:tcPr>
          <w:p w14:paraId="1368904F" w14:textId="1407D3BF" w:rsidR="003E01B2" w:rsidRDefault="006B291D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шт</w:t>
            </w:r>
          </w:p>
        </w:tc>
        <w:tc>
          <w:tcPr>
            <w:tcW w:w="2694" w:type="dxa"/>
            <w:vMerge/>
            <w:vAlign w:val="center"/>
          </w:tcPr>
          <w:p w14:paraId="2D74EE42" w14:textId="77777777" w:rsidR="003E01B2" w:rsidRPr="00E663E6" w:rsidRDefault="003E01B2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43ED9" w:rsidRPr="00C76C53" w14:paraId="79997FC3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73E03E69" w14:textId="3FE9CC1E" w:rsidR="00043ED9" w:rsidRPr="006B291D" w:rsidRDefault="006B291D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</w:tcPr>
          <w:p w14:paraId="7CC74710" w14:textId="4C891B45" w:rsidR="00043ED9" w:rsidRPr="007D4EE6" w:rsidRDefault="00043ED9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Чорнило CDCOM INK CANON CU411B black</w:t>
            </w:r>
          </w:p>
        </w:tc>
        <w:tc>
          <w:tcPr>
            <w:tcW w:w="2551" w:type="dxa"/>
            <w:vAlign w:val="center"/>
          </w:tcPr>
          <w:p w14:paraId="03FE3A03" w14:textId="1086E3F8" w:rsidR="00043ED9" w:rsidRDefault="006B291D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г</w:t>
            </w:r>
          </w:p>
        </w:tc>
        <w:tc>
          <w:tcPr>
            <w:tcW w:w="2694" w:type="dxa"/>
            <w:vMerge/>
            <w:vAlign w:val="center"/>
          </w:tcPr>
          <w:p w14:paraId="4B0428AE" w14:textId="77777777" w:rsidR="00043ED9" w:rsidRPr="00E663E6" w:rsidRDefault="00043ED9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43ED9" w:rsidRPr="00C76C53" w14:paraId="3F77855F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5ED7536A" w14:textId="032337C8" w:rsidR="00043ED9" w:rsidRPr="006B291D" w:rsidRDefault="006B291D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54" w:type="dxa"/>
          </w:tcPr>
          <w:p w14:paraId="05A7E9A5" w14:textId="33453372" w:rsidR="00043ED9" w:rsidRPr="007D4EE6" w:rsidRDefault="00043ED9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Чорнило CDCOM INK CANON CU411C cyan</w:t>
            </w:r>
          </w:p>
        </w:tc>
        <w:tc>
          <w:tcPr>
            <w:tcW w:w="2551" w:type="dxa"/>
            <w:vAlign w:val="center"/>
          </w:tcPr>
          <w:p w14:paraId="15BB1425" w14:textId="641B2587" w:rsidR="00043ED9" w:rsidRDefault="006B291D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2694" w:type="dxa"/>
            <w:vMerge/>
            <w:vAlign w:val="center"/>
          </w:tcPr>
          <w:p w14:paraId="45008192" w14:textId="77777777" w:rsidR="00043ED9" w:rsidRPr="00E663E6" w:rsidRDefault="00043ED9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43ED9" w:rsidRPr="00C76C53" w14:paraId="373EE584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765962CA" w14:textId="4FBA453F" w:rsidR="00043ED9" w:rsidRPr="006B291D" w:rsidRDefault="006B291D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54" w:type="dxa"/>
          </w:tcPr>
          <w:p w14:paraId="5E2FD0D3" w14:textId="4D40535F" w:rsidR="00043ED9" w:rsidRPr="007D4EE6" w:rsidRDefault="00043ED9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Чорнило CDCOM INK CANON CU411M magenta</w:t>
            </w:r>
          </w:p>
        </w:tc>
        <w:tc>
          <w:tcPr>
            <w:tcW w:w="2551" w:type="dxa"/>
            <w:vAlign w:val="center"/>
          </w:tcPr>
          <w:p w14:paraId="6B6B08CA" w14:textId="77C578CE" w:rsidR="00043ED9" w:rsidRDefault="006B291D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2694" w:type="dxa"/>
            <w:vMerge/>
            <w:vAlign w:val="center"/>
          </w:tcPr>
          <w:p w14:paraId="043D1AEF" w14:textId="77777777" w:rsidR="00043ED9" w:rsidRPr="00E663E6" w:rsidRDefault="00043ED9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E01B2" w:rsidRPr="00C76C53" w14:paraId="7E3DE998" w14:textId="77777777" w:rsidTr="00381499">
        <w:trPr>
          <w:trHeight w:val="134"/>
          <w:jc w:val="center"/>
        </w:trPr>
        <w:tc>
          <w:tcPr>
            <w:tcW w:w="594" w:type="dxa"/>
            <w:vAlign w:val="center"/>
          </w:tcPr>
          <w:p w14:paraId="44A62C6B" w14:textId="5D37A02B" w:rsidR="003E01B2" w:rsidRPr="003E01B2" w:rsidRDefault="003E01B2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291D">
              <w:rPr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14:paraId="3602DA71" w14:textId="4EB16E03" w:rsidR="003E01B2" w:rsidRPr="007D4EE6" w:rsidRDefault="006B291D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Чорнило CDCOM INK CANON CU411Y yellow</w:t>
            </w:r>
          </w:p>
        </w:tc>
        <w:tc>
          <w:tcPr>
            <w:tcW w:w="2551" w:type="dxa"/>
            <w:vAlign w:val="center"/>
          </w:tcPr>
          <w:p w14:paraId="2682E52A" w14:textId="3A092396" w:rsidR="003E01B2" w:rsidRPr="00AD1FD9" w:rsidRDefault="006B291D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2694" w:type="dxa"/>
            <w:vMerge/>
            <w:vAlign w:val="center"/>
          </w:tcPr>
          <w:p w14:paraId="069E3402" w14:textId="77777777" w:rsidR="003E01B2" w:rsidRPr="00E663E6" w:rsidRDefault="003E01B2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7D71D74C" w14:textId="2F8C71A6" w:rsidR="00B80F02" w:rsidRPr="00B80F02" w:rsidRDefault="00D55F93" w:rsidP="002E161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E812E4" w:rsidRPr="00E812E4">
        <w:rPr>
          <w:b/>
          <w:sz w:val="28"/>
          <w:szCs w:val="28"/>
        </w:rPr>
        <w:t>30120000-6 Фотокопіювальне та поліграфічне обладнання для офсетного друку</w:t>
      </w:r>
    </w:p>
    <w:p w14:paraId="73B3FE44" w14:textId="4440640E" w:rsidR="001D5FA0" w:rsidRPr="001D5FA0" w:rsidRDefault="00B80F02" w:rsidP="002E161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B80F02">
        <w:rPr>
          <w:b/>
          <w:sz w:val="28"/>
          <w:szCs w:val="28"/>
        </w:rPr>
        <w:t>(</w:t>
      </w:r>
      <w:r w:rsidR="00E812E4" w:rsidRPr="00E812E4">
        <w:rPr>
          <w:b/>
          <w:sz w:val="28"/>
          <w:szCs w:val="28"/>
        </w:rPr>
        <w:t>Тонери, чорнила</w:t>
      </w:r>
      <w:r w:rsidRPr="00B80F02">
        <w:rPr>
          <w:b/>
          <w:sz w:val="28"/>
          <w:szCs w:val="28"/>
        </w:rPr>
        <w:t>)</w:t>
      </w:r>
    </w:p>
    <w:p w14:paraId="5A645B8F" w14:textId="464435A8" w:rsidR="00D55F93" w:rsidRPr="00D55F93" w:rsidRDefault="00D55F93" w:rsidP="001D5FA0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5F7653F1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E812E4" w:rsidRPr="00E812E4">
        <w:rPr>
          <w:b/>
          <w:sz w:val="28"/>
          <w:szCs w:val="28"/>
        </w:rPr>
        <w:t>UA-2023-12-25-003769-a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D55F93" w:rsidRDefault="00D55F93" w:rsidP="00D55F93">
      <w:pPr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3CAA7314" w14:textId="4C5A53D0" w:rsidR="00D55F93" w:rsidRPr="00C436F7" w:rsidRDefault="00E812E4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14 880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2F6BCEAC" w:rsidR="001D7E29" w:rsidRPr="006F6A30" w:rsidRDefault="001D7E29" w:rsidP="00E812E4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E812E4">
        <w:trPr>
          <w:trHeight w:val="4047"/>
        </w:trPr>
        <w:tc>
          <w:tcPr>
            <w:tcW w:w="710" w:type="dxa"/>
            <w:vAlign w:val="center"/>
          </w:tcPr>
          <w:p w14:paraId="475B95CE" w14:textId="77777777" w:rsidR="00D55F93" w:rsidRPr="004F6E14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4F70546B" w:rsidR="00D55F93" w:rsidRPr="00E812E4" w:rsidRDefault="00E812E4" w:rsidP="00E8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14 880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1108FDFA" w:rsidR="00D55F93" w:rsidRPr="004F6E14" w:rsidRDefault="00E812E4" w:rsidP="00E8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14 880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56CA2522" w14:textId="25A0D98D" w:rsidR="00D261FE" w:rsidRDefault="00C9592F" w:rsidP="00215476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закупівлі/послуги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економіки, торгівлі та сільського господарства України від 18.02.2020 № 275)</w:t>
            </w:r>
            <w:r w:rsidR="0027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7084" w:rsidRPr="00277084">
              <w:rPr>
                <w:rFonts w:ascii="Times New Roman" w:hAnsi="Times New Roman" w:cs="Times New Roman"/>
                <w:bCs/>
                <w:sz w:val="24"/>
                <w:szCs w:val="24"/>
              </w:rPr>
              <w:t>шляхом аналізу інформації про актуальність цін, що міститься в мережі Інтернет у відкритому доступі</w:t>
            </w:r>
            <w:r w:rsidR="002770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C6D83F" w14:textId="19C20810" w:rsidR="00D261FE" w:rsidRPr="004F6E14" w:rsidRDefault="002A5BE7" w:rsidP="00215476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чікувана 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придбання</w:t>
            </w:r>
            <w:r w:rsidR="00E81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заявленої кількості тонерів і чорнил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становит</w:t>
            </w:r>
            <w:r w:rsidR="00532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име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E81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14 880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 грн</w:t>
            </w:r>
            <w:r w:rsidR="00215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  <w:r w:rsidR="00D261FE" w:rsidRPr="00D26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43ED9"/>
    <w:rsid w:val="000960FA"/>
    <w:rsid w:val="000E0156"/>
    <w:rsid w:val="000E7406"/>
    <w:rsid w:val="000F5FFC"/>
    <w:rsid w:val="000F6227"/>
    <w:rsid w:val="001119BA"/>
    <w:rsid w:val="00152763"/>
    <w:rsid w:val="00166DF8"/>
    <w:rsid w:val="001973DC"/>
    <w:rsid w:val="001A150A"/>
    <w:rsid w:val="001A2541"/>
    <w:rsid w:val="001A3DF9"/>
    <w:rsid w:val="001B1AFE"/>
    <w:rsid w:val="001B3BFA"/>
    <w:rsid w:val="001D5FA0"/>
    <w:rsid w:val="001D7E29"/>
    <w:rsid w:val="00207536"/>
    <w:rsid w:val="00215476"/>
    <w:rsid w:val="002175BA"/>
    <w:rsid w:val="00222891"/>
    <w:rsid w:val="00267DF2"/>
    <w:rsid w:val="00270423"/>
    <w:rsid w:val="0027134F"/>
    <w:rsid w:val="00277084"/>
    <w:rsid w:val="002A5BE7"/>
    <w:rsid w:val="002C623D"/>
    <w:rsid w:val="002E1614"/>
    <w:rsid w:val="00303F7A"/>
    <w:rsid w:val="00381499"/>
    <w:rsid w:val="00383018"/>
    <w:rsid w:val="003B7DD2"/>
    <w:rsid w:val="003C2ED3"/>
    <w:rsid w:val="003C636F"/>
    <w:rsid w:val="003C7526"/>
    <w:rsid w:val="003E01B2"/>
    <w:rsid w:val="004263BE"/>
    <w:rsid w:val="00446E94"/>
    <w:rsid w:val="00454B81"/>
    <w:rsid w:val="00467C40"/>
    <w:rsid w:val="004944D7"/>
    <w:rsid w:val="0049730B"/>
    <w:rsid w:val="004F6E14"/>
    <w:rsid w:val="005040F6"/>
    <w:rsid w:val="00532369"/>
    <w:rsid w:val="00567A92"/>
    <w:rsid w:val="005905EA"/>
    <w:rsid w:val="005A524E"/>
    <w:rsid w:val="005A6E6A"/>
    <w:rsid w:val="0062259C"/>
    <w:rsid w:val="00626D53"/>
    <w:rsid w:val="0063195A"/>
    <w:rsid w:val="00641B5F"/>
    <w:rsid w:val="00661EA7"/>
    <w:rsid w:val="00674842"/>
    <w:rsid w:val="006B291D"/>
    <w:rsid w:val="006D5682"/>
    <w:rsid w:val="006E3445"/>
    <w:rsid w:val="006E4750"/>
    <w:rsid w:val="006F6A30"/>
    <w:rsid w:val="0072531D"/>
    <w:rsid w:val="0076387A"/>
    <w:rsid w:val="00775041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932C6"/>
    <w:rsid w:val="008946A2"/>
    <w:rsid w:val="008C03F8"/>
    <w:rsid w:val="008F0FF9"/>
    <w:rsid w:val="009104B6"/>
    <w:rsid w:val="00930B76"/>
    <w:rsid w:val="00932738"/>
    <w:rsid w:val="009524B1"/>
    <w:rsid w:val="009533E7"/>
    <w:rsid w:val="0095621D"/>
    <w:rsid w:val="009C1202"/>
    <w:rsid w:val="009F1256"/>
    <w:rsid w:val="009F7351"/>
    <w:rsid w:val="00A11C3A"/>
    <w:rsid w:val="00A3223F"/>
    <w:rsid w:val="00A51298"/>
    <w:rsid w:val="00AC6EA5"/>
    <w:rsid w:val="00AD1FD9"/>
    <w:rsid w:val="00AD3A05"/>
    <w:rsid w:val="00AE5971"/>
    <w:rsid w:val="00B56CE0"/>
    <w:rsid w:val="00B70269"/>
    <w:rsid w:val="00B76846"/>
    <w:rsid w:val="00B80F02"/>
    <w:rsid w:val="00BB42AA"/>
    <w:rsid w:val="00BC281F"/>
    <w:rsid w:val="00BD6DC6"/>
    <w:rsid w:val="00C23663"/>
    <w:rsid w:val="00C31F3D"/>
    <w:rsid w:val="00C3605A"/>
    <w:rsid w:val="00C436F7"/>
    <w:rsid w:val="00C679FB"/>
    <w:rsid w:val="00C702C9"/>
    <w:rsid w:val="00C74461"/>
    <w:rsid w:val="00C9592F"/>
    <w:rsid w:val="00CA54B7"/>
    <w:rsid w:val="00CB5A6D"/>
    <w:rsid w:val="00CF5C0F"/>
    <w:rsid w:val="00CF5FE3"/>
    <w:rsid w:val="00D03648"/>
    <w:rsid w:val="00D0477C"/>
    <w:rsid w:val="00D07670"/>
    <w:rsid w:val="00D261FE"/>
    <w:rsid w:val="00D50A85"/>
    <w:rsid w:val="00D55F93"/>
    <w:rsid w:val="00D73E72"/>
    <w:rsid w:val="00D94BBF"/>
    <w:rsid w:val="00DD5187"/>
    <w:rsid w:val="00E26651"/>
    <w:rsid w:val="00E327B9"/>
    <w:rsid w:val="00E5101A"/>
    <w:rsid w:val="00E5716F"/>
    <w:rsid w:val="00E630EB"/>
    <w:rsid w:val="00E812E4"/>
    <w:rsid w:val="00E97761"/>
    <w:rsid w:val="00F1345B"/>
    <w:rsid w:val="00F16A94"/>
    <w:rsid w:val="00F26F56"/>
    <w:rsid w:val="00F37CD5"/>
    <w:rsid w:val="00F515DD"/>
    <w:rsid w:val="00F5499A"/>
    <w:rsid w:val="00F54ED9"/>
    <w:rsid w:val="00F572E1"/>
    <w:rsid w:val="00F827FE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83</cp:revision>
  <cp:lastPrinted>2021-01-13T16:12:00Z</cp:lastPrinted>
  <dcterms:created xsi:type="dcterms:W3CDTF">2023-04-04T13:17:00Z</dcterms:created>
  <dcterms:modified xsi:type="dcterms:W3CDTF">2024-01-02T08:10:00Z</dcterms:modified>
</cp:coreProperties>
</file>